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C35B3" w14:textId="5B7138A1" w:rsidR="00C12D7D" w:rsidRDefault="00082F20">
      <w:r>
        <w:t xml:space="preserve">Scrappy </w:t>
      </w:r>
      <w:r w:rsidR="000D13E2">
        <w:t>Flower Quilt</w:t>
      </w:r>
    </w:p>
    <w:p w14:paraId="1864EC4C" w14:textId="77777777" w:rsidR="000D13E2" w:rsidRDefault="000D13E2"/>
    <w:p w14:paraId="72C9D209" w14:textId="77777777" w:rsidR="000D13E2" w:rsidRDefault="000D13E2">
      <w:r>
        <w:t>Fabric needed</w:t>
      </w:r>
    </w:p>
    <w:p w14:paraId="438B867A" w14:textId="77777777" w:rsidR="000D13E2" w:rsidRDefault="000D13E2"/>
    <w:p w14:paraId="5AB2BCAD" w14:textId="77777777" w:rsidR="000D13E2" w:rsidRDefault="00171B01">
      <w:r>
        <w:t>4 fat quarters of different colors</w:t>
      </w:r>
      <w:r w:rsidR="00082F20">
        <w:t xml:space="preserve"> </w:t>
      </w:r>
      <w:r w:rsidR="00DD649D">
        <w:t xml:space="preserve"> </w:t>
      </w:r>
      <w:r>
        <w:t xml:space="preserve"> </w:t>
      </w:r>
      <w:r w:rsidR="00082F20">
        <w:t xml:space="preserve"> </w:t>
      </w:r>
    </w:p>
    <w:p w14:paraId="15FD2832" w14:textId="580E26EC" w:rsidR="00312D64" w:rsidRDefault="00312D64">
      <w:r>
        <w:t>Or 42</w:t>
      </w:r>
      <w:r w:rsidR="00A93AAA">
        <w:t>- 3</w:t>
      </w:r>
      <w:r w:rsidR="001F251D">
        <w:t xml:space="preserve"> ½ x 6 ½ </w:t>
      </w:r>
      <w:r>
        <w:t xml:space="preserve">rectangles of fabric for flower petals </w:t>
      </w:r>
    </w:p>
    <w:p w14:paraId="2BFBB67F" w14:textId="77777777" w:rsidR="00312D64" w:rsidRDefault="00F72A63">
      <w:r>
        <w:t xml:space="preserve">Petals size will also fit onto a charm pack square </w:t>
      </w:r>
    </w:p>
    <w:p w14:paraId="7294DFAE" w14:textId="77777777" w:rsidR="00DD649D" w:rsidRDefault="00DD649D">
      <w:r>
        <w:t>3 x 3 square for center circle</w:t>
      </w:r>
    </w:p>
    <w:p w14:paraId="5456033B" w14:textId="77777777" w:rsidR="000D13E2" w:rsidRDefault="000D13E2">
      <w:r>
        <w:t>1 ¼ yards background fabric</w:t>
      </w:r>
    </w:p>
    <w:p w14:paraId="02C6D35E" w14:textId="77777777" w:rsidR="00D177D0" w:rsidRDefault="00D177D0">
      <w:proofErr w:type="gramStart"/>
      <w:r>
        <w:t>1/3 yard</w:t>
      </w:r>
      <w:proofErr w:type="gramEnd"/>
      <w:r>
        <w:t xml:space="preserve"> binding fabric </w:t>
      </w:r>
    </w:p>
    <w:p w14:paraId="20A763F7" w14:textId="77777777" w:rsidR="00175A9C" w:rsidRDefault="00175A9C"/>
    <w:p w14:paraId="50B2B1A8" w14:textId="77777777" w:rsidR="00175A9C" w:rsidRDefault="00175A9C">
      <w:pPr>
        <w:rPr>
          <w:i/>
        </w:rPr>
      </w:pPr>
      <w:r>
        <w:rPr>
          <w:i/>
        </w:rPr>
        <w:t>Trace and cut out petals and circle from templates and prepare appliqué petals using your favorite appliqué method.</w:t>
      </w:r>
    </w:p>
    <w:p w14:paraId="725649FA" w14:textId="77777777" w:rsidR="00175A9C" w:rsidRDefault="00175A9C">
      <w:pPr>
        <w:rPr>
          <w:i/>
        </w:rPr>
      </w:pPr>
    </w:p>
    <w:p w14:paraId="7360F4C0" w14:textId="77777777" w:rsidR="0060620E" w:rsidRDefault="007210A2">
      <w:pPr>
        <w:rPr>
          <w:i/>
        </w:rPr>
      </w:pPr>
      <w:r>
        <w:rPr>
          <w:i/>
        </w:rPr>
        <w:t>Prepare 1 circle</w:t>
      </w:r>
    </w:p>
    <w:p w14:paraId="699A708B" w14:textId="77777777" w:rsidR="00175A9C" w:rsidRDefault="00175A9C">
      <w:pPr>
        <w:rPr>
          <w:i/>
        </w:rPr>
      </w:pPr>
      <w:r>
        <w:rPr>
          <w:i/>
        </w:rPr>
        <w:t>For color</w:t>
      </w:r>
      <w:r w:rsidR="0060620E">
        <w:rPr>
          <w:i/>
        </w:rPr>
        <w:t xml:space="preserve"> A prepare</w:t>
      </w:r>
      <w:r>
        <w:rPr>
          <w:i/>
        </w:rPr>
        <w:t xml:space="preserve"> 6 petals </w:t>
      </w:r>
    </w:p>
    <w:p w14:paraId="64DC7C01" w14:textId="77777777" w:rsidR="00175A9C" w:rsidRDefault="00175A9C">
      <w:pPr>
        <w:rPr>
          <w:i/>
        </w:rPr>
      </w:pPr>
      <w:r>
        <w:rPr>
          <w:i/>
        </w:rPr>
        <w:t xml:space="preserve">For </w:t>
      </w:r>
      <w:r w:rsidR="0060620E">
        <w:rPr>
          <w:i/>
        </w:rPr>
        <w:t>color B prepare</w:t>
      </w:r>
      <w:r>
        <w:rPr>
          <w:i/>
        </w:rPr>
        <w:t xml:space="preserve"> 6 petals</w:t>
      </w:r>
    </w:p>
    <w:p w14:paraId="798E27B3" w14:textId="77777777" w:rsidR="00175A9C" w:rsidRDefault="0060620E">
      <w:pPr>
        <w:rPr>
          <w:i/>
        </w:rPr>
      </w:pPr>
      <w:r>
        <w:rPr>
          <w:i/>
        </w:rPr>
        <w:t>For color C prepare</w:t>
      </w:r>
      <w:r w:rsidR="00175A9C">
        <w:rPr>
          <w:i/>
        </w:rPr>
        <w:t xml:space="preserve"> 12 petals</w:t>
      </w:r>
    </w:p>
    <w:p w14:paraId="5D95E919" w14:textId="77777777" w:rsidR="00175A9C" w:rsidRDefault="00175A9C">
      <w:pPr>
        <w:rPr>
          <w:i/>
        </w:rPr>
      </w:pPr>
      <w:r>
        <w:rPr>
          <w:i/>
        </w:rPr>
        <w:t xml:space="preserve">For color D </w:t>
      </w:r>
      <w:r w:rsidR="007210A2">
        <w:rPr>
          <w:i/>
        </w:rPr>
        <w:t>prepare</w:t>
      </w:r>
      <w:r>
        <w:rPr>
          <w:i/>
        </w:rPr>
        <w:t xml:space="preserve"> </w:t>
      </w:r>
      <w:r w:rsidR="00A07246">
        <w:rPr>
          <w:i/>
        </w:rPr>
        <w:t>18 petals</w:t>
      </w:r>
    </w:p>
    <w:p w14:paraId="5B1C53A6" w14:textId="77777777" w:rsidR="0060620E" w:rsidRDefault="0060620E">
      <w:pPr>
        <w:rPr>
          <w:i/>
        </w:rPr>
      </w:pPr>
    </w:p>
    <w:p w14:paraId="68C1F2E6" w14:textId="772C6A3C" w:rsidR="007210A2" w:rsidRDefault="007210A2">
      <w:pPr>
        <w:rPr>
          <w:i/>
        </w:rPr>
      </w:pPr>
      <w:r>
        <w:rPr>
          <w:i/>
        </w:rPr>
        <w:t xml:space="preserve">Iron and lay out background fabric on a flat surface and lay out petals. I placed my circle 12” up from the bottom and 12” from the left side. Play around with the layout and find what you like best! Take a picture of your layout for </w:t>
      </w:r>
      <w:r w:rsidR="00F1652E">
        <w:rPr>
          <w:i/>
        </w:rPr>
        <w:t>reference. Move the petals aside and place circle and stitch down</w:t>
      </w:r>
      <w:r w:rsidR="005216AC">
        <w:rPr>
          <w:i/>
        </w:rPr>
        <w:t xml:space="preserve"> using your favorite appliqué method</w:t>
      </w:r>
      <w:r w:rsidR="00F1652E">
        <w:rPr>
          <w:i/>
        </w:rPr>
        <w:t xml:space="preserve">, using your picture as reference layout color A petals, glue or attach and stitch, layout B color petals, glue or attach </w:t>
      </w:r>
      <w:r w:rsidR="005216AC">
        <w:rPr>
          <w:i/>
        </w:rPr>
        <w:t>and</w:t>
      </w:r>
      <w:r w:rsidR="00F1652E">
        <w:rPr>
          <w:i/>
        </w:rPr>
        <w:t xml:space="preserve"> stitch down</w:t>
      </w:r>
      <w:r w:rsidR="005216AC">
        <w:rPr>
          <w:i/>
        </w:rPr>
        <w:t xml:space="preserve">, </w:t>
      </w:r>
      <w:r w:rsidR="00D177D0">
        <w:rPr>
          <w:i/>
        </w:rPr>
        <w:t>repeat for color C and D.</w:t>
      </w:r>
    </w:p>
    <w:p w14:paraId="7DF46612" w14:textId="49189F34" w:rsidR="00C457AE" w:rsidRDefault="00C457AE">
      <w:pPr>
        <w:rPr>
          <w:i/>
        </w:rPr>
      </w:pPr>
    </w:p>
    <w:p w14:paraId="50A0731E" w14:textId="366D2EF3" w:rsidR="00C457AE" w:rsidRDefault="00C457AE">
      <w:pPr>
        <w:rPr>
          <w:i/>
        </w:rPr>
      </w:pPr>
    </w:p>
    <w:p w14:paraId="15AEED15" w14:textId="72C9F912" w:rsidR="00C457AE" w:rsidRDefault="00C457AE">
      <w:pPr>
        <w:rPr>
          <w:i/>
        </w:rPr>
      </w:pPr>
    </w:p>
    <w:p w14:paraId="49651B74" w14:textId="77777777" w:rsidR="00C457AE" w:rsidRDefault="00C457AE">
      <w:pPr>
        <w:rPr>
          <w:i/>
        </w:rPr>
      </w:pPr>
    </w:p>
    <w:p w14:paraId="73905B76" w14:textId="77777777" w:rsidR="00D177D0" w:rsidRDefault="00D177D0">
      <w:pPr>
        <w:rPr>
          <w:i/>
        </w:rPr>
      </w:pPr>
    </w:p>
    <w:p w14:paraId="0411AC04" w14:textId="77777777" w:rsidR="00D177D0" w:rsidRDefault="00D177D0">
      <w:pPr>
        <w:rPr>
          <w:i/>
        </w:rPr>
      </w:pPr>
    </w:p>
    <w:p w14:paraId="3500C987" w14:textId="46DB0AFB" w:rsidR="00D177D0" w:rsidRDefault="00AB11A6">
      <w:r>
        <w:rPr>
          <w:noProof/>
        </w:rPr>
        <w:lastRenderedPageBreak/>
        <w:drawing>
          <wp:inline distT="0" distB="0" distL="0" distR="0" wp14:anchorId="6090C5DA" wp14:editId="282934ED">
            <wp:extent cx="4297609" cy="6729463"/>
            <wp:effectExtent l="317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5234" cy="6757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110DB" w14:textId="47307AF3" w:rsidR="00C457AE" w:rsidRDefault="00C457AE"/>
    <w:p w14:paraId="29E98A81" w14:textId="03CF7361" w:rsidR="00C457AE" w:rsidRPr="007210A2" w:rsidRDefault="00C457A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A0AE8" wp14:editId="01241452">
                <wp:simplePos x="0" y="0"/>
                <wp:positionH relativeFrom="column">
                  <wp:posOffset>590550</wp:posOffset>
                </wp:positionH>
                <wp:positionV relativeFrom="paragraph">
                  <wp:posOffset>418465</wp:posOffset>
                </wp:positionV>
                <wp:extent cx="1828800" cy="18288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01850" id="Oval 3" o:spid="_x0000_s1026" style="position:absolute;margin-left:46.5pt;margin-top:32.95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bookmarkEnd w:id="0"/>
    </w:p>
    <w:sectPr w:rsidR="00C457AE" w:rsidRPr="0072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7D"/>
    <w:rsid w:val="00082F20"/>
    <w:rsid w:val="000D13E2"/>
    <w:rsid w:val="00171B01"/>
    <w:rsid w:val="00175A9C"/>
    <w:rsid w:val="001F251D"/>
    <w:rsid w:val="00312D64"/>
    <w:rsid w:val="00463FCD"/>
    <w:rsid w:val="00480D01"/>
    <w:rsid w:val="005216AC"/>
    <w:rsid w:val="0060620E"/>
    <w:rsid w:val="00671C3B"/>
    <w:rsid w:val="007210A2"/>
    <w:rsid w:val="00722C9B"/>
    <w:rsid w:val="0096238F"/>
    <w:rsid w:val="00A07246"/>
    <w:rsid w:val="00A93AAA"/>
    <w:rsid w:val="00AB11A6"/>
    <w:rsid w:val="00B330C7"/>
    <w:rsid w:val="00BB40B7"/>
    <w:rsid w:val="00C1220E"/>
    <w:rsid w:val="00C12D7D"/>
    <w:rsid w:val="00C457AE"/>
    <w:rsid w:val="00D177D0"/>
    <w:rsid w:val="00DD649D"/>
    <w:rsid w:val="00EF4B63"/>
    <w:rsid w:val="00F05620"/>
    <w:rsid w:val="00F1652E"/>
    <w:rsid w:val="00F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99F2"/>
  <w15:chartTrackingRefBased/>
  <w15:docId w15:val="{06A8F1C4-4C21-B443-BF48-30293049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Fitzgerald</dc:creator>
  <cp:keywords/>
  <dc:description/>
  <cp:lastModifiedBy>Chelsea Fitzgerald</cp:lastModifiedBy>
  <cp:revision>7</cp:revision>
  <cp:lastPrinted>2018-03-27T22:36:00Z</cp:lastPrinted>
  <dcterms:created xsi:type="dcterms:W3CDTF">2018-03-27T22:35:00Z</dcterms:created>
  <dcterms:modified xsi:type="dcterms:W3CDTF">2018-03-27T22:41:00Z</dcterms:modified>
</cp:coreProperties>
</file>